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E3CC" w14:textId="77777777" w:rsidR="00D6039C" w:rsidRPr="00D6039C" w:rsidRDefault="00D6039C" w:rsidP="00A97813">
      <w:pPr>
        <w:pStyle w:val="1"/>
        <w:bidi/>
        <w:rPr>
          <w:rFonts w:eastAsia="Times New Roman"/>
          <w:rtl/>
        </w:rPr>
      </w:pPr>
      <w:r w:rsidRPr="00D6039C">
        <w:rPr>
          <w:rFonts w:eastAsia="Times New Roman"/>
          <w:rtl/>
        </w:rPr>
        <w:t>המעבדה לנוירופסיכולוגיה יישומית וחקר ההזדקנות</w:t>
      </w:r>
    </w:p>
    <w:p w14:paraId="141C7EED" w14:textId="529B2763" w:rsidR="00D6039C" w:rsidRPr="00D6039C" w:rsidRDefault="00D6039C" w:rsidP="00D6039C">
      <w:pPr>
        <w:bidi/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rtl/>
          <w14:ligatures w14:val="none"/>
        </w:rPr>
      </w:pPr>
      <w:r w:rsidRPr="00D6039C">
        <w:rPr>
          <w:rFonts w:eastAsia="Times New Roman" w:cstheme="minorHAnsi"/>
          <w:b/>
          <w:bCs/>
          <w:kern w:val="0"/>
          <w:sz w:val="28"/>
          <w:szCs w:val="28"/>
          <w:rtl/>
          <w14:ligatures w14:val="none"/>
        </w:rPr>
        <w:t>ד"ר שרון נפרסטק זמלר</w:t>
      </w:r>
    </w:p>
    <w:p w14:paraId="212778DA" w14:textId="77777777" w:rsidR="00D6039C" w:rsidRPr="00D6039C" w:rsidRDefault="00D6039C" w:rsidP="00D6039C">
      <w:pPr>
        <w:bidi/>
        <w:spacing w:after="0" w:line="240" w:lineRule="auto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1FABAD0D" w14:textId="77777777" w:rsidR="00D6039C" w:rsidRPr="00D6039C" w:rsidRDefault="00D6039C" w:rsidP="00D6039C">
      <w:pPr>
        <w:bidi/>
        <w:spacing w:after="0" w:line="240" w:lineRule="auto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361C1518" w14:textId="7313489F" w:rsidR="00D6039C" w:rsidRDefault="00D6039C" w:rsidP="00D6039C">
      <w:pPr>
        <w:bidi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מה הקשר בין תפקודים ניהוליים לבין סימפטומים של דכאון?</w:t>
      </w:r>
    </w:p>
    <w:p w14:paraId="42395645" w14:textId="45D5EC9B" w:rsidR="00D6039C" w:rsidRDefault="00D6039C" w:rsidP="00D6039C">
      <w:pPr>
        <w:bidi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מהי הזדקנות בריאה?</w:t>
      </w:r>
    </w:p>
    <w:p w14:paraId="25BA31C0" w14:textId="3EF8B428" w:rsidR="00D6039C" w:rsidRDefault="00D6039C" w:rsidP="00D6039C">
      <w:pPr>
        <w:bidi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 xml:space="preserve">האם ניתוח של דפוסי קול יכול לסייע לנו לאבחן </w:t>
      </w: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דמ</w:t>
      </w:r>
      <w:r w:rsidR="0037047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נ</w:t>
      </w: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ציה</w:t>
      </w: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?</w:t>
      </w:r>
    </w:p>
    <w:p w14:paraId="7100907D" w14:textId="3DB40FA9" w:rsidR="00370475" w:rsidRPr="00D6039C" w:rsidRDefault="00D6039C" w:rsidP="00370475">
      <w:pPr>
        <w:bidi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מה הקשר בין קישוריות מוחית לבין מצב הרוח?</w:t>
      </w:r>
    </w:p>
    <w:p w14:paraId="71DCADA4" w14:textId="77777777" w:rsidR="00D6039C" w:rsidRPr="00D6039C" w:rsidRDefault="00D6039C" w:rsidP="00D6039C">
      <w:pPr>
        <w:bidi/>
        <w:spacing w:after="0" w:line="240" w:lineRule="auto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6C5BB78B" w14:textId="4FFADFAF" w:rsidR="00D6039C" w:rsidRDefault="00D6039C" w:rsidP="00D6039C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אם שאלות</w:t>
      </w:r>
      <w:r w:rsidR="00CF5B59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 </w:t>
      </w: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מ</w:t>
      </w: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סוג זה מ</w:t>
      </w: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עניינות אותך את.ה מוזמנ.ת לפנות אלינו ולהצטרף לאחד המחקרים שלנו במסגרת התנסות במחקר</w:t>
      </w:r>
      <w:r w:rsidR="0037047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!</w:t>
      </w:r>
    </w:p>
    <w:p w14:paraId="4C1047BA" w14:textId="5D6ADE26" w:rsidR="00370475" w:rsidRPr="00D6039C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3AEEA728" w14:textId="603BC464" w:rsidR="00D6039C" w:rsidRPr="00D6039C" w:rsidRDefault="00D6039C" w:rsidP="00D6039C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במ</w:t>
      </w:r>
      <w:r w:rsidR="0037047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עבדה,</w:t>
      </w: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 אנו מנסים לקשור בין סימפטומים </w:t>
      </w:r>
      <w:r w:rsidR="0037047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והתנהגות</w:t>
      </w: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 לבין תפקודים קוגניטיביים והבסיס העצבי שלהם. אוכלוסיות המחקר שלנו כוללות </w:t>
      </w: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מבוגרים צעירים המתמודדים עם פסיכופתולוגיה (כגון דכאון) וכן מבוגרים זקנים המתמודדים עם תהליכי הזדקנות פתולוגי</w:t>
      </w:r>
      <w:r w:rsidR="0037047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ת</w:t>
      </w: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 xml:space="preserve"> (מחלת האלצהיימר) או הזדקנות מיטיבה.</w:t>
      </w:r>
    </w:p>
    <w:p w14:paraId="0960D59E" w14:textId="09FF84DF" w:rsidR="00D6039C" w:rsidRPr="00D6039C" w:rsidRDefault="00370475" w:rsidP="00D6039C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כדי לענות על שאלות אלו </w:t>
      </w:r>
      <w:r w:rsidR="00D6039C"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אנו משלבים מדדים סובייקטיבים</w:t>
      </w:r>
      <w:r w:rsidR="00990387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 כמו</w:t>
      </w:r>
      <w:r w:rsidR="004E43D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 </w:t>
      </w:r>
      <w:r w:rsidR="00D6039C"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שאלוני דיווח עצמי, ומדדים אוביקטיביים </w:t>
      </w:r>
      <w:r w:rsidR="00990387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כמו</w:t>
      </w:r>
      <w:r w:rsidR="00D6039C"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 xml:space="preserve"> מבחני חשיבה, מטלות ממוחשבות, מדדים של קול ומדידות של פעילות מוחית.</w:t>
      </w:r>
    </w:p>
    <w:p w14:paraId="62EFC432" w14:textId="366C60D8" w:rsidR="00D6039C" w:rsidRDefault="00D6039C" w:rsidP="00D6039C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 w:rsidRPr="00D6039C">
        <w:rPr>
          <w:rFonts w:eastAsia="Times New Roman" w:cstheme="minorHAnsi"/>
          <w:kern w:val="0"/>
          <w:sz w:val="24"/>
          <w:szCs w:val="24"/>
          <w:rtl/>
          <w14:ligatures w14:val="none"/>
        </w:rPr>
        <w:t>תלמידות ותלמידי המחקר במעבדה הן קלינאיות חוקרות וקלינאים חוקרים והשיח שלנו תמיד מגיע מהשטח ושואף  לחזור אליו.</w:t>
      </w:r>
    </w:p>
    <w:p w14:paraId="58274BE6" w14:textId="77777777" w:rsidR="00CF5B59" w:rsidRDefault="00CF5B59" w:rsidP="00CF5B59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4FF67998" w14:textId="71EE68FA" w:rsidR="00990387" w:rsidRPr="00990387" w:rsidRDefault="00990387" w:rsidP="00990387">
      <w:pPr>
        <w:bidi/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rtl/>
          <w14:ligatures w14:val="none"/>
        </w:rPr>
      </w:pPr>
      <w:r w:rsidRPr="00990387">
        <w:rPr>
          <w:rFonts w:eastAsia="Times New Roman" w:cstheme="minorHAnsi" w:hint="cs"/>
          <w:b/>
          <w:bCs/>
          <w:kern w:val="0"/>
          <w:sz w:val="24"/>
          <w:szCs w:val="24"/>
          <w:u w:val="single"/>
          <w:rtl/>
          <w14:ligatures w14:val="none"/>
        </w:rPr>
        <w:t>מה תלמדו אצלנו?</w:t>
      </w:r>
    </w:p>
    <w:p w14:paraId="30153E28" w14:textId="1279AE02" w:rsidR="00CF5B59" w:rsidRDefault="00CF5B59" w:rsidP="00CF5B59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ההתנסות שונה בין פרויקט מחקר אחד לשני אך כוללת חשיפה למחקר הניסויי-תרגומי (כזה שנע בין הקליניקה למעבדה) ובתוך כך, קריאה ביקורתית של מאמרים, בנייה והרצה של מטלות (במעבדה או אונליין), ניתוח נתונים, ודיון במשמעותם. </w:t>
      </w:r>
    </w:p>
    <w:p w14:paraId="6CEC0D20" w14:textId="36C071DF" w:rsidR="00CF5B59" w:rsidRDefault="00CF5B59" w:rsidP="00CF5B59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העבודה בצמוד לתלמיד מ.א או דוקטורט לצד הדרכה של ראש המעבדה.</w:t>
      </w:r>
    </w:p>
    <w:p w14:paraId="17E185EE" w14:textId="54557165" w:rsidR="00CF5B59" w:rsidRDefault="00CF5B59" w:rsidP="00CF5B59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למצטיינות ומצטיינים תנתן האפשרות להשתתף בהצגת המחקר בכנס (פנימי או חיצוני) או בכתיבה של מאמר מדעי.</w:t>
      </w:r>
    </w:p>
    <w:p w14:paraId="597312B3" w14:textId="77777777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341CC954" w14:textId="07568639" w:rsidR="00370475" w:rsidRP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rtl/>
          <w14:ligatures w14:val="none"/>
        </w:rPr>
      </w:pPr>
      <w:r w:rsidRPr="00370475">
        <w:rPr>
          <w:rFonts w:eastAsia="Times New Roman" w:cstheme="minorHAnsi" w:hint="cs"/>
          <w:b/>
          <w:bCs/>
          <w:kern w:val="0"/>
          <w:sz w:val="24"/>
          <w:szCs w:val="24"/>
          <w:u w:val="single"/>
          <w:rtl/>
          <w14:ligatures w14:val="none"/>
        </w:rPr>
        <w:t xml:space="preserve">דרישות </w:t>
      </w:r>
      <w:r>
        <w:rPr>
          <w:rFonts w:eastAsia="Times New Roman" w:cstheme="minorHAnsi" w:hint="cs"/>
          <w:b/>
          <w:bCs/>
          <w:kern w:val="0"/>
          <w:sz w:val="24"/>
          <w:szCs w:val="24"/>
          <w:u w:val="single"/>
          <w:rtl/>
          <w14:ligatures w14:val="none"/>
        </w:rPr>
        <w:t>התפקיד</w:t>
      </w:r>
      <w:r w:rsidRPr="00370475">
        <w:rPr>
          <w:rFonts w:eastAsia="Times New Roman" w:cstheme="minorHAnsi" w:hint="cs"/>
          <w:b/>
          <w:bCs/>
          <w:kern w:val="0"/>
          <w:sz w:val="24"/>
          <w:szCs w:val="24"/>
          <w:u w:val="single"/>
          <w:rtl/>
          <w14:ligatures w14:val="none"/>
        </w:rPr>
        <w:t>:</w:t>
      </w:r>
    </w:p>
    <w:p w14:paraId="1AFE6641" w14:textId="7E62B16F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יחסי אנוש טובים</w:t>
      </w:r>
      <w:r w:rsidR="00CF5B59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, יכולת עבודה בצוות</w:t>
      </w:r>
    </w:p>
    <w:p w14:paraId="00BDD85B" w14:textId="4A0F32AB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רצון ללמידה והתפתחות</w:t>
      </w:r>
    </w:p>
    <w:p w14:paraId="70B34855" w14:textId="58F3C5F6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התחייבות לכ-5 שעות שבועיות (גמיש ומשתנה בין פרויקטים)</w:t>
      </w:r>
    </w:p>
    <w:p w14:paraId="33607B5C" w14:textId="0C285BD9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נוכחות בפגישות המעבדה </w:t>
      </w:r>
      <w:r w:rsidR="004E43D5"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(אחת לשבועיים ימי חמישי ב08:15)</w:t>
      </w:r>
    </w:p>
    <w:p w14:paraId="06A9E182" w14:textId="1F489D7E" w:rsidR="00370475" w:rsidRPr="00D6039C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>עדיפות לבעלי ידע בשפות מחשב/ תכנות</w:t>
      </w:r>
    </w:p>
    <w:p w14:paraId="76267D12" w14:textId="77777777" w:rsidR="00370475" w:rsidRDefault="00370475" w:rsidP="00D6039C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291D2E83" w14:textId="0023558B" w:rsidR="00D6039C" w:rsidRDefault="00D6039C" w:rsidP="00D6039C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005779B7" w14:textId="2F914EEC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מוזמנות ומוזמנים לפנות במייל לד"ר שרון נפרסטק זמלר בצירוף קורות חיים: </w:t>
      </w:r>
      <w:hyperlink r:id="rId4" w:history="1">
        <w:r w:rsidRPr="007862D4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sharonnaparstek@gmail.com</w:t>
        </w:r>
      </w:hyperlink>
    </w:p>
    <w:p w14:paraId="1E2B2B90" w14:textId="77777777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308D67E7" w14:textId="78994189" w:rsidR="00370475" w:rsidRDefault="00370475" w:rsidP="00370475">
      <w:pPr>
        <w:bidi/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kern w:val="0"/>
          <w:sz w:val="24"/>
          <w:szCs w:val="24"/>
          <w:rtl/>
          <w14:ligatures w14:val="none"/>
        </w:rPr>
        <w:t xml:space="preserve">ניתן לקרוא עלינו גם כאן: </w:t>
      </w:r>
      <w:hyperlink r:id="rId5" w:history="1">
        <w:r w:rsidRPr="007862D4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www.naparsteklab.com</w:t>
        </w:r>
      </w:hyperlink>
    </w:p>
    <w:p w14:paraId="7FAAE046" w14:textId="77777777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34CD395A" w14:textId="77777777" w:rsidR="00370475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rtl/>
          <w14:ligatures w14:val="none"/>
        </w:rPr>
      </w:pPr>
    </w:p>
    <w:p w14:paraId="5A4F4998" w14:textId="77777777" w:rsidR="00370475" w:rsidRPr="00D6039C" w:rsidRDefault="00370475" w:rsidP="00370475">
      <w:pPr>
        <w:bidi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18F3F75" w14:textId="77777777" w:rsidR="00AD43B9" w:rsidRPr="00D6039C" w:rsidRDefault="00AD43B9">
      <w:pPr>
        <w:rPr>
          <w:rFonts w:cstheme="minorHAnsi"/>
        </w:rPr>
      </w:pPr>
    </w:p>
    <w:sectPr w:rsidR="00AD43B9" w:rsidRPr="00D6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9C"/>
    <w:rsid w:val="00004231"/>
    <w:rsid w:val="00022605"/>
    <w:rsid w:val="00022EA2"/>
    <w:rsid w:val="000238D8"/>
    <w:rsid w:val="0003111B"/>
    <w:rsid w:val="000329BF"/>
    <w:rsid w:val="00035517"/>
    <w:rsid w:val="000376D5"/>
    <w:rsid w:val="00037C25"/>
    <w:rsid w:val="0004622D"/>
    <w:rsid w:val="0004781D"/>
    <w:rsid w:val="0005003F"/>
    <w:rsid w:val="00053098"/>
    <w:rsid w:val="00053657"/>
    <w:rsid w:val="0005570A"/>
    <w:rsid w:val="00065B30"/>
    <w:rsid w:val="00066709"/>
    <w:rsid w:val="00070149"/>
    <w:rsid w:val="00072825"/>
    <w:rsid w:val="00074C45"/>
    <w:rsid w:val="00087222"/>
    <w:rsid w:val="000B10EF"/>
    <w:rsid w:val="000C2291"/>
    <w:rsid w:val="000C2441"/>
    <w:rsid w:val="000C7FDE"/>
    <w:rsid w:val="000D0963"/>
    <w:rsid w:val="000E0FB1"/>
    <w:rsid w:val="000E7A8D"/>
    <w:rsid w:val="000F357E"/>
    <w:rsid w:val="001104F7"/>
    <w:rsid w:val="00113FF3"/>
    <w:rsid w:val="00120975"/>
    <w:rsid w:val="0013242B"/>
    <w:rsid w:val="00132B59"/>
    <w:rsid w:val="00137134"/>
    <w:rsid w:val="001403EF"/>
    <w:rsid w:val="00142A9B"/>
    <w:rsid w:val="0014649C"/>
    <w:rsid w:val="00150E2A"/>
    <w:rsid w:val="0015176A"/>
    <w:rsid w:val="001539AD"/>
    <w:rsid w:val="00157CCE"/>
    <w:rsid w:val="00160262"/>
    <w:rsid w:val="001657A2"/>
    <w:rsid w:val="00176F9F"/>
    <w:rsid w:val="001807FA"/>
    <w:rsid w:val="00180E01"/>
    <w:rsid w:val="0018285D"/>
    <w:rsid w:val="00184188"/>
    <w:rsid w:val="00186103"/>
    <w:rsid w:val="001903FE"/>
    <w:rsid w:val="00193548"/>
    <w:rsid w:val="00196E91"/>
    <w:rsid w:val="0019726F"/>
    <w:rsid w:val="001A198F"/>
    <w:rsid w:val="001B1B29"/>
    <w:rsid w:val="001B78A2"/>
    <w:rsid w:val="001C0B58"/>
    <w:rsid w:val="001C22F9"/>
    <w:rsid w:val="001C29D0"/>
    <w:rsid w:val="001D1ED0"/>
    <w:rsid w:val="001D6D07"/>
    <w:rsid w:val="001D79F1"/>
    <w:rsid w:val="001E2FD4"/>
    <w:rsid w:val="001F3995"/>
    <w:rsid w:val="002005A7"/>
    <w:rsid w:val="0020779D"/>
    <w:rsid w:val="00210CE7"/>
    <w:rsid w:val="002141F5"/>
    <w:rsid w:val="002157F6"/>
    <w:rsid w:val="00215DB7"/>
    <w:rsid w:val="002170BC"/>
    <w:rsid w:val="00232BA8"/>
    <w:rsid w:val="00234CB8"/>
    <w:rsid w:val="0023635C"/>
    <w:rsid w:val="00241A9D"/>
    <w:rsid w:val="0025086D"/>
    <w:rsid w:val="002569BB"/>
    <w:rsid w:val="002652B1"/>
    <w:rsid w:val="00273549"/>
    <w:rsid w:val="00280F3C"/>
    <w:rsid w:val="002A063F"/>
    <w:rsid w:val="002B2640"/>
    <w:rsid w:val="002B3712"/>
    <w:rsid w:val="002B6003"/>
    <w:rsid w:val="002B611D"/>
    <w:rsid w:val="002B707E"/>
    <w:rsid w:val="002C0D04"/>
    <w:rsid w:val="002C108A"/>
    <w:rsid w:val="002C1DAE"/>
    <w:rsid w:val="002C7108"/>
    <w:rsid w:val="002D24EE"/>
    <w:rsid w:val="002D2C0F"/>
    <w:rsid w:val="002D57DA"/>
    <w:rsid w:val="002F6482"/>
    <w:rsid w:val="002F7CD4"/>
    <w:rsid w:val="00301D00"/>
    <w:rsid w:val="003034B8"/>
    <w:rsid w:val="00310E1C"/>
    <w:rsid w:val="00312476"/>
    <w:rsid w:val="00313667"/>
    <w:rsid w:val="003151BE"/>
    <w:rsid w:val="00316732"/>
    <w:rsid w:val="00322B2A"/>
    <w:rsid w:val="00323162"/>
    <w:rsid w:val="00326D6D"/>
    <w:rsid w:val="00331440"/>
    <w:rsid w:val="00333A3E"/>
    <w:rsid w:val="003409F5"/>
    <w:rsid w:val="00343963"/>
    <w:rsid w:val="00344B0F"/>
    <w:rsid w:val="00352F8B"/>
    <w:rsid w:val="003549F6"/>
    <w:rsid w:val="003555A2"/>
    <w:rsid w:val="003555BF"/>
    <w:rsid w:val="00370475"/>
    <w:rsid w:val="00375006"/>
    <w:rsid w:val="00383DF5"/>
    <w:rsid w:val="00387BB1"/>
    <w:rsid w:val="00396664"/>
    <w:rsid w:val="003A5502"/>
    <w:rsid w:val="003B132E"/>
    <w:rsid w:val="003B14EF"/>
    <w:rsid w:val="003B4B6C"/>
    <w:rsid w:val="003C1E47"/>
    <w:rsid w:val="003C6431"/>
    <w:rsid w:val="003C6794"/>
    <w:rsid w:val="003D0AE0"/>
    <w:rsid w:val="003D126F"/>
    <w:rsid w:val="003F50A7"/>
    <w:rsid w:val="003F6C85"/>
    <w:rsid w:val="0040238A"/>
    <w:rsid w:val="0041406B"/>
    <w:rsid w:val="0041414A"/>
    <w:rsid w:val="004215E8"/>
    <w:rsid w:val="004274A1"/>
    <w:rsid w:val="00434F08"/>
    <w:rsid w:val="00442D42"/>
    <w:rsid w:val="00447793"/>
    <w:rsid w:val="00451169"/>
    <w:rsid w:val="0045176C"/>
    <w:rsid w:val="0045713B"/>
    <w:rsid w:val="00467C0A"/>
    <w:rsid w:val="00484190"/>
    <w:rsid w:val="00484499"/>
    <w:rsid w:val="004852CA"/>
    <w:rsid w:val="00485E92"/>
    <w:rsid w:val="00486BC6"/>
    <w:rsid w:val="00493543"/>
    <w:rsid w:val="004B1F72"/>
    <w:rsid w:val="004B23AB"/>
    <w:rsid w:val="004C4C60"/>
    <w:rsid w:val="004D6705"/>
    <w:rsid w:val="004E2CB7"/>
    <w:rsid w:val="004E43D5"/>
    <w:rsid w:val="004E7B51"/>
    <w:rsid w:val="00501B5E"/>
    <w:rsid w:val="005050A6"/>
    <w:rsid w:val="0051271E"/>
    <w:rsid w:val="00514AC1"/>
    <w:rsid w:val="00517F57"/>
    <w:rsid w:val="005242AB"/>
    <w:rsid w:val="00524457"/>
    <w:rsid w:val="00531D16"/>
    <w:rsid w:val="005335B0"/>
    <w:rsid w:val="00541A39"/>
    <w:rsid w:val="005511E7"/>
    <w:rsid w:val="00555A42"/>
    <w:rsid w:val="00555E67"/>
    <w:rsid w:val="005627D8"/>
    <w:rsid w:val="00563A99"/>
    <w:rsid w:val="00566BD4"/>
    <w:rsid w:val="00570341"/>
    <w:rsid w:val="0057649E"/>
    <w:rsid w:val="00580C8A"/>
    <w:rsid w:val="0058376D"/>
    <w:rsid w:val="00585EE7"/>
    <w:rsid w:val="00597842"/>
    <w:rsid w:val="005A2FEF"/>
    <w:rsid w:val="005B0C99"/>
    <w:rsid w:val="005B4778"/>
    <w:rsid w:val="005B69A8"/>
    <w:rsid w:val="005C0B28"/>
    <w:rsid w:val="005D0888"/>
    <w:rsid w:val="005D693D"/>
    <w:rsid w:val="005E037B"/>
    <w:rsid w:val="005F5E70"/>
    <w:rsid w:val="005F7F90"/>
    <w:rsid w:val="00600DA7"/>
    <w:rsid w:val="006072DA"/>
    <w:rsid w:val="00612CC0"/>
    <w:rsid w:val="00620ED1"/>
    <w:rsid w:val="00630EAB"/>
    <w:rsid w:val="00641264"/>
    <w:rsid w:val="00641CFC"/>
    <w:rsid w:val="00644268"/>
    <w:rsid w:val="00660227"/>
    <w:rsid w:val="00671D42"/>
    <w:rsid w:val="006721A4"/>
    <w:rsid w:val="0068258C"/>
    <w:rsid w:val="00683102"/>
    <w:rsid w:val="006831F4"/>
    <w:rsid w:val="00692894"/>
    <w:rsid w:val="00693780"/>
    <w:rsid w:val="00697E40"/>
    <w:rsid w:val="006B4B2B"/>
    <w:rsid w:val="006B6FA9"/>
    <w:rsid w:val="006C35CF"/>
    <w:rsid w:val="006C5DFC"/>
    <w:rsid w:val="006C678E"/>
    <w:rsid w:val="006D0C2D"/>
    <w:rsid w:val="006D6972"/>
    <w:rsid w:val="006F054F"/>
    <w:rsid w:val="006F1A05"/>
    <w:rsid w:val="007012F1"/>
    <w:rsid w:val="00701733"/>
    <w:rsid w:val="0071005C"/>
    <w:rsid w:val="007106F0"/>
    <w:rsid w:val="007113D6"/>
    <w:rsid w:val="00713048"/>
    <w:rsid w:val="0071799B"/>
    <w:rsid w:val="00724EAC"/>
    <w:rsid w:val="00743F79"/>
    <w:rsid w:val="00745AB4"/>
    <w:rsid w:val="00746677"/>
    <w:rsid w:val="00747D50"/>
    <w:rsid w:val="0075005C"/>
    <w:rsid w:val="007500C9"/>
    <w:rsid w:val="00756744"/>
    <w:rsid w:val="00764A3E"/>
    <w:rsid w:val="00771ADC"/>
    <w:rsid w:val="00780592"/>
    <w:rsid w:val="00781BB2"/>
    <w:rsid w:val="00793BEE"/>
    <w:rsid w:val="00794446"/>
    <w:rsid w:val="007968CE"/>
    <w:rsid w:val="007A4255"/>
    <w:rsid w:val="007A44FF"/>
    <w:rsid w:val="007A7615"/>
    <w:rsid w:val="007B2020"/>
    <w:rsid w:val="007B36F7"/>
    <w:rsid w:val="007B48FF"/>
    <w:rsid w:val="007B55B6"/>
    <w:rsid w:val="007B7956"/>
    <w:rsid w:val="007C006D"/>
    <w:rsid w:val="007D5ADF"/>
    <w:rsid w:val="007E0B56"/>
    <w:rsid w:val="007E40F5"/>
    <w:rsid w:val="007E7823"/>
    <w:rsid w:val="007F2F7D"/>
    <w:rsid w:val="007F3C17"/>
    <w:rsid w:val="008015B0"/>
    <w:rsid w:val="008032F0"/>
    <w:rsid w:val="00804E64"/>
    <w:rsid w:val="008050E8"/>
    <w:rsid w:val="008130FB"/>
    <w:rsid w:val="00822A69"/>
    <w:rsid w:val="008271BE"/>
    <w:rsid w:val="00830BE0"/>
    <w:rsid w:val="00832056"/>
    <w:rsid w:val="00836B63"/>
    <w:rsid w:val="00836BD5"/>
    <w:rsid w:val="00837668"/>
    <w:rsid w:val="00843845"/>
    <w:rsid w:val="0084502B"/>
    <w:rsid w:val="00850A29"/>
    <w:rsid w:val="00851464"/>
    <w:rsid w:val="008522D6"/>
    <w:rsid w:val="00852BCB"/>
    <w:rsid w:val="00870BB3"/>
    <w:rsid w:val="00875443"/>
    <w:rsid w:val="00886A0E"/>
    <w:rsid w:val="00891986"/>
    <w:rsid w:val="00896731"/>
    <w:rsid w:val="008A3E69"/>
    <w:rsid w:val="008A4B00"/>
    <w:rsid w:val="008A583D"/>
    <w:rsid w:val="008A65C0"/>
    <w:rsid w:val="008A75AA"/>
    <w:rsid w:val="008B132C"/>
    <w:rsid w:val="008B21F3"/>
    <w:rsid w:val="008B62DF"/>
    <w:rsid w:val="008C1ABE"/>
    <w:rsid w:val="008D0F85"/>
    <w:rsid w:val="008D2451"/>
    <w:rsid w:val="008D617C"/>
    <w:rsid w:val="008D7B7E"/>
    <w:rsid w:val="008E0435"/>
    <w:rsid w:val="008E63EF"/>
    <w:rsid w:val="008F0860"/>
    <w:rsid w:val="008F3644"/>
    <w:rsid w:val="00905268"/>
    <w:rsid w:val="00906140"/>
    <w:rsid w:val="00910E06"/>
    <w:rsid w:val="00913473"/>
    <w:rsid w:val="00917199"/>
    <w:rsid w:val="0092074A"/>
    <w:rsid w:val="009212C7"/>
    <w:rsid w:val="0092153B"/>
    <w:rsid w:val="00923247"/>
    <w:rsid w:val="0092384E"/>
    <w:rsid w:val="0092483C"/>
    <w:rsid w:val="0093328B"/>
    <w:rsid w:val="00934CA0"/>
    <w:rsid w:val="009369E2"/>
    <w:rsid w:val="00936C0C"/>
    <w:rsid w:val="00937E20"/>
    <w:rsid w:val="00940C34"/>
    <w:rsid w:val="009433FE"/>
    <w:rsid w:val="0094508F"/>
    <w:rsid w:val="00947C68"/>
    <w:rsid w:val="009539EA"/>
    <w:rsid w:val="00955788"/>
    <w:rsid w:val="00961ACA"/>
    <w:rsid w:val="009679F1"/>
    <w:rsid w:val="00970CFB"/>
    <w:rsid w:val="00980B5B"/>
    <w:rsid w:val="00990387"/>
    <w:rsid w:val="0099050E"/>
    <w:rsid w:val="00992BB8"/>
    <w:rsid w:val="0099301E"/>
    <w:rsid w:val="0099495E"/>
    <w:rsid w:val="00994FA5"/>
    <w:rsid w:val="009A403D"/>
    <w:rsid w:val="009B0B81"/>
    <w:rsid w:val="009B23EF"/>
    <w:rsid w:val="009B3DBE"/>
    <w:rsid w:val="009B72C2"/>
    <w:rsid w:val="009B7DF0"/>
    <w:rsid w:val="009C3AA4"/>
    <w:rsid w:val="009D065C"/>
    <w:rsid w:val="009D0A11"/>
    <w:rsid w:val="009D5399"/>
    <w:rsid w:val="009E0998"/>
    <w:rsid w:val="009E1D1D"/>
    <w:rsid w:val="009E3149"/>
    <w:rsid w:val="009E3BFE"/>
    <w:rsid w:val="009F0EAB"/>
    <w:rsid w:val="009F3A49"/>
    <w:rsid w:val="009F681A"/>
    <w:rsid w:val="00A006E1"/>
    <w:rsid w:val="00A05FEA"/>
    <w:rsid w:val="00A06257"/>
    <w:rsid w:val="00A24010"/>
    <w:rsid w:val="00A32C75"/>
    <w:rsid w:val="00A5670F"/>
    <w:rsid w:val="00A6210A"/>
    <w:rsid w:val="00A65A14"/>
    <w:rsid w:val="00A66977"/>
    <w:rsid w:val="00A70FAF"/>
    <w:rsid w:val="00A76B8E"/>
    <w:rsid w:val="00A854EF"/>
    <w:rsid w:val="00A9231A"/>
    <w:rsid w:val="00A95DDC"/>
    <w:rsid w:val="00A97813"/>
    <w:rsid w:val="00AA63D5"/>
    <w:rsid w:val="00AA75E1"/>
    <w:rsid w:val="00AC3332"/>
    <w:rsid w:val="00AD43B9"/>
    <w:rsid w:val="00AD6A60"/>
    <w:rsid w:val="00AE4D82"/>
    <w:rsid w:val="00B0045B"/>
    <w:rsid w:val="00B0286A"/>
    <w:rsid w:val="00B03D84"/>
    <w:rsid w:val="00B14BD9"/>
    <w:rsid w:val="00B16547"/>
    <w:rsid w:val="00B27E75"/>
    <w:rsid w:val="00B30C66"/>
    <w:rsid w:val="00B3139C"/>
    <w:rsid w:val="00B52338"/>
    <w:rsid w:val="00B559CB"/>
    <w:rsid w:val="00B601A5"/>
    <w:rsid w:val="00B7285D"/>
    <w:rsid w:val="00B72919"/>
    <w:rsid w:val="00B74598"/>
    <w:rsid w:val="00B83968"/>
    <w:rsid w:val="00B83E25"/>
    <w:rsid w:val="00B94E79"/>
    <w:rsid w:val="00B9500E"/>
    <w:rsid w:val="00B95F45"/>
    <w:rsid w:val="00B97409"/>
    <w:rsid w:val="00B97795"/>
    <w:rsid w:val="00B979C0"/>
    <w:rsid w:val="00BA4FC7"/>
    <w:rsid w:val="00BB0BC3"/>
    <w:rsid w:val="00BB59A6"/>
    <w:rsid w:val="00BC0332"/>
    <w:rsid w:val="00BC549B"/>
    <w:rsid w:val="00BC68E7"/>
    <w:rsid w:val="00BC6F77"/>
    <w:rsid w:val="00BE129A"/>
    <w:rsid w:val="00BE3B33"/>
    <w:rsid w:val="00BF253A"/>
    <w:rsid w:val="00BF2E16"/>
    <w:rsid w:val="00C02AE9"/>
    <w:rsid w:val="00C066E2"/>
    <w:rsid w:val="00C1024D"/>
    <w:rsid w:val="00C1129A"/>
    <w:rsid w:val="00C231DC"/>
    <w:rsid w:val="00C37572"/>
    <w:rsid w:val="00C425E7"/>
    <w:rsid w:val="00C50F86"/>
    <w:rsid w:val="00C53771"/>
    <w:rsid w:val="00C66883"/>
    <w:rsid w:val="00C75C87"/>
    <w:rsid w:val="00C7650F"/>
    <w:rsid w:val="00C76C61"/>
    <w:rsid w:val="00C915A3"/>
    <w:rsid w:val="00C918D8"/>
    <w:rsid w:val="00CA2544"/>
    <w:rsid w:val="00CA2EB4"/>
    <w:rsid w:val="00CA3E8A"/>
    <w:rsid w:val="00CB4DD0"/>
    <w:rsid w:val="00CB5E56"/>
    <w:rsid w:val="00CB7949"/>
    <w:rsid w:val="00CC1B40"/>
    <w:rsid w:val="00CC6D23"/>
    <w:rsid w:val="00CD1243"/>
    <w:rsid w:val="00CD229B"/>
    <w:rsid w:val="00CD2A78"/>
    <w:rsid w:val="00CD4DCF"/>
    <w:rsid w:val="00CD5CFD"/>
    <w:rsid w:val="00CE406C"/>
    <w:rsid w:val="00CE5A53"/>
    <w:rsid w:val="00CF3C08"/>
    <w:rsid w:val="00CF5B59"/>
    <w:rsid w:val="00D03056"/>
    <w:rsid w:val="00D11FD3"/>
    <w:rsid w:val="00D13424"/>
    <w:rsid w:val="00D14560"/>
    <w:rsid w:val="00D20E0B"/>
    <w:rsid w:val="00D27292"/>
    <w:rsid w:val="00D2787D"/>
    <w:rsid w:val="00D35DD1"/>
    <w:rsid w:val="00D406C5"/>
    <w:rsid w:val="00D44EE9"/>
    <w:rsid w:val="00D468DC"/>
    <w:rsid w:val="00D5349D"/>
    <w:rsid w:val="00D6039C"/>
    <w:rsid w:val="00D62318"/>
    <w:rsid w:val="00D6349C"/>
    <w:rsid w:val="00D66854"/>
    <w:rsid w:val="00D66E19"/>
    <w:rsid w:val="00D72EA5"/>
    <w:rsid w:val="00D74C81"/>
    <w:rsid w:val="00D76828"/>
    <w:rsid w:val="00D7702D"/>
    <w:rsid w:val="00D82E8D"/>
    <w:rsid w:val="00D83424"/>
    <w:rsid w:val="00D83906"/>
    <w:rsid w:val="00D93720"/>
    <w:rsid w:val="00D93909"/>
    <w:rsid w:val="00DA19C4"/>
    <w:rsid w:val="00DA4367"/>
    <w:rsid w:val="00DB2FBC"/>
    <w:rsid w:val="00DB4AA9"/>
    <w:rsid w:val="00DC1A53"/>
    <w:rsid w:val="00DC2CA6"/>
    <w:rsid w:val="00DC4933"/>
    <w:rsid w:val="00DD3F55"/>
    <w:rsid w:val="00DD6E51"/>
    <w:rsid w:val="00DE0B5F"/>
    <w:rsid w:val="00DE0F92"/>
    <w:rsid w:val="00DE3FA5"/>
    <w:rsid w:val="00DE4B12"/>
    <w:rsid w:val="00DE6164"/>
    <w:rsid w:val="00DF339A"/>
    <w:rsid w:val="00DF53D8"/>
    <w:rsid w:val="00DF7236"/>
    <w:rsid w:val="00DF768D"/>
    <w:rsid w:val="00E01955"/>
    <w:rsid w:val="00E027C1"/>
    <w:rsid w:val="00E02937"/>
    <w:rsid w:val="00E10300"/>
    <w:rsid w:val="00E12C8E"/>
    <w:rsid w:val="00E12CDE"/>
    <w:rsid w:val="00E21769"/>
    <w:rsid w:val="00E27330"/>
    <w:rsid w:val="00E31C0C"/>
    <w:rsid w:val="00E377EC"/>
    <w:rsid w:val="00E4117E"/>
    <w:rsid w:val="00E42812"/>
    <w:rsid w:val="00E47926"/>
    <w:rsid w:val="00E609A7"/>
    <w:rsid w:val="00E611E6"/>
    <w:rsid w:val="00E6796B"/>
    <w:rsid w:val="00E73411"/>
    <w:rsid w:val="00E77C6D"/>
    <w:rsid w:val="00E80AF2"/>
    <w:rsid w:val="00E952C2"/>
    <w:rsid w:val="00E97638"/>
    <w:rsid w:val="00EB4FBF"/>
    <w:rsid w:val="00EB7A28"/>
    <w:rsid w:val="00EC0341"/>
    <w:rsid w:val="00EC5FEB"/>
    <w:rsid w:val="00EC6383"/>
    <w:rsid w:val="00ED2939"/>
    <w:rsid w:val="00EE06A7"/>
    <w:rsid w:val="00EE6779"/>
    <w:rsid w:val="00EE7058"/>
    <w:rsid w:val="00F02E35"/>
    <w:rsid w:val="00F0623D"/>
    <w:rsid w:val="00F126C4"/>
    <w:rsid w:val="00F1359A"/>
    <w:rsid w:val="00F151E7"/>
    <w:rsid w:val="00F17A62"/>
    <w:rsid w:val="00F17F9D"/>
    <w:rsid w:val="00F20D4E"/>
    <w:rsid w:val="00F20EF1"/>
    <w:rsid w:val="00F2104C"/>
    <w:rsid w:val="00F219DB"/>
    <w:rsid w:val="00F21A6F"/>
    <w:rsid w:val="00F24DFE"/>
    <w:rsid w:val="00F26E45"/>
    <w:rsid w:val="00F30AF2"/>
    <w:rsid w:val="00F31859"/>
    <w:rsid w:val="00F32521"/>
    <w:rsid w:val="00F45891"/>
    <w:rsid w:val="00F52DDC"/>
    <w:rsid w:val="00F55338"/>
    <w:rsid w:val="00F60517"/>
    <w:rsid w:val="00F66C17"/>
    <w:rsid w:val="00F7410D"/>
    <w:rsid w:val="00F74968"/>
    <w:rsid w:val="00F74D69"/>
    <w:rsid w:val="00F75253"/>
    <w:rsid w:val="00F84403"/>
    <w:rsid w:val="00F86210"/>
    <w:rsid w:val="00F94B4F"/>
    <w:rsid w:val="00FA1196"/>
    <w:rsid w:val="00FA3392"/>
    <w:rsid w:val="00FB2243"/>
    <w:rsid w:val="00FB32A7"/>
    <w:rsid w:val="00FC0599"/>
    <w:rsid w:val="00FC23A2"/>
    <w:rsid w:val="00FD13E6"/>
    <w:rsid w:val="00FF3326"/>
    <w:rsid w:val="00FF3AED"/>
    <w:rsid w:val="00FF686B"/>
    <w:rsid w:val="00FF7AC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4557"/>
  <w15:chartTrackingRefBased/>
  <w15:docId w15:val="{CD6B4F68-2C5E-4FE4-BD55-FFB05D8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7047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7047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70475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E43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43D5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E43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43D5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E43D5"/>
    <w:rPr>
      <w:b/>
      <w:bCs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A97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arsteklab.com" TargetMode="External"/><Relationship Id="rId4" Type="http://schemas.openxmlformats.org/officeDocument/2006/relationships/hyperlink" Target="mailto:sharonnaparst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Naparstek</dc:creator>
  <cp:keywords/>
  <dc:description/>
  <cp:lastModifiedBy>אהובית ברקוביץ</cp:lastModifiedBy>
  <cp:revision>2</cp:revision>
  <dcterms:created xsi:type="dcterms:W3CDTF">2023-05-22T10:17:00Z</dcterms:created>
  <dcterms:modified xsi:type="dcterms:W3CDTF">2023-05-22T10:17:00Z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57fa92c92bc64169afea8954a0e2380314579a72273d6580734a0516e0cd3137</vt:lpwstr>
  </property>
</Properties>
</file>