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Pr="006A4EFC" w:rsidRDefault="00432D09" w:rsidP="00657246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297283">
        <w:rPr>
          <w:rFonts w:hint="cs"/>
          <w:b/>
          <w:bCs/>
          <w:sz w:val="22"/>
          <w:szCs w:val="22"/>
          <w:u w:val="single"/>
          <w:rtl/>
        </w:rPr>
        <w:t>ראשי</w:t>
      </w:r>
      <w:r w:rsidR="00B90E05">
        <w:rPr>
          <w:rFonts w:hint="cs"/>
          <w:b/>
          <w:bCs/>
          <w:sz w:val="22"/>
          <w:szCs w:val="22"/>
          <w:u w:val="single"/>
          <w:rtl/>
        </w:rPr>
        <w:t xml:space="preserve">60-254 </w:t>
      </w:r>
      <w:r w:rsidR="00297283">
        <w:rPr>
          <w:rFonts w:hint="cs"/>
          <w:b/>
          <w:bCs/>
          <w:sz w:val="22"/>
          <w:szCs w:val="22"/>
          <w:u w:val="single"/>
          <w:rtl/>
        </w:rPr>
        <w:t xml:space="preserve"> 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</w:t>
      </w:r>
      <w:r w:rsidR="00657246">
        <w:rPr>
          <w:rFonts w:hint="cs"/>
          <w:b/>
          <w:bCs/>
          <w:sz w:val="22"/>
          <w:szCs w:val="22"/>
          <w:u w:val="single"/>
          <w:rtl/>
        </w:rPr>
        <w:t>חוגי</w:t>
      </w:r>
      <w:bookmarkStart w:id="0" w:name="_GoBack"/>
      <w:bookmarkEnd w:id="0"/>
      <w:r w:rsidR="00F73C6D">
        <w:rPr>
          <w:rFonts w:hint="cs"/>
          <w:b/>
          <w:bCs/>
          <w:sz w:val="22"/>
          <w:szCs w:val="22"/>
          <w:u w:val="single"/>
          <w:rtl/>
        </w:rPr>
        <w:t xml:space="preserve"> מובנה</w:t>
      </w:r>
      <w:r w:rsidR="00297283">
        <w:rPr>
          <w:rFonts w:hint="cs"/>
          <w:b/>
          <w:bCs/>
          <w:sz w:val="22"/>
          <w:szCs w:val="22"/>
          <w:u w:val="single"/>
          <w:rtl/>
        </w:rPr>
        <w:t>)</w:t>
      </w:r>
      <w:r w:rsidR="00F73C6D">
        <w:rPr>
          <w:rFonts w:hint="cs"/>
          <w:sz w:val="22"/>
          <w:szCs w:val="22"/>
          <w:u w:val="single"/>
          <w:rtl/>
        </w:rPr>
        <w:t xml:space="preserve"> </w:t>
      </w:r>
      <w:r w:rsidR="00F73C6D" w:rsidRPr="00F73C6D">
        <w:rPr>
          <w:rFonts w:hint="cs"/>
          <w:b/>
          <w:bCs/>
          <w:sz w:val="22"/>
          <w:szCs w:val="22"/>
          <w:u w:val="single"/>
          <w:rtl/>
        </w:rPr>
        <w:t xml:space="preserve">עם </w:t>
      </w:r>
      <w:r w:rsidR="00295FA8" w:rsidRPr="00774299">
        <w:rPr>
          <w:rFonts w:cs="Guttman Frnew" w:hint="cs"/>
          <w:b/>
          <w:bCs/>
          <w:u w:val="single"/>
          <w:rtl/>
        </w:rPr>
        <w:t>מדעי המוח</w:t>
      </w:r>
      <w:r w:rsidRPr="00774299">
        <w:rPr>
          <w:rFonts w:hint="cs"/>
          <w:u w:val="single"/>
          <w:rtl/>
        </w:rPr>
        <w:t xml:space="preserve">  </w:t>
      </w:r>
      <w:r w:rsidR="00774299">
        <w:rPr>
          <w:rFonts w:hint="cs"/>
          <w:b/>
          <w:bCs/>
          <w:sz w:val="22"/>
          <w:szCs w:val="22"/>
          <w:u w:val="single"/>
          <w:rtl/>
        </w:rPr>
        <w:t>שנה"ל  תש</w:t>
      </w:r>
      <w:r w:rsidR="00FA3FDF">
        <w:rPr>
          <w:rFonts w:hint="cs"/>
          <w:b/>
          <w:bCs/>
          <w:sz w:val="22"/>
          <w:szCs w:val="22"/>
          <w:u w:val="single"/>
          <w:rtl/>
        </w:rPr>
        <w:t>פ"א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  <w:gridCol w:w="1135"/>
      </w:tblGrid>
      <w:tr w:rsidR="00774299" w:rsidRPr="006A4EFC" w:rsidTr="00774299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774299" w:rsidRPr="006A4EFC" w:rsidRDefault="0077429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774299" w:rsidRPr="006A4EFC" w:rsidRDefault="0077429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774299" w:rsidRPr="006A4EFC" w:rsidRDefault="0077429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774299" w:rsidRPr="006A4EFC" w:rsidRDefault="0077429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774299" w:rsidRPr="006A4EFC" w:rsidRDefault="0077429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774299" w:rsidRPr="006A4EFC" w:rsidRDefault="0077429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135" w:type="dxa"/>
            <w:shd w:val="clear" w:color="auto" w:fill="E6E6E6"/>
          </w:tcPr>
          <w:p w:rsidR="00774299" w:rsidRPr="006A4EFC" w:rsidRDefault="0077429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774299" w:rsidRPr="006A4EFC" w:rsidTr="003F3364">
        <w:tc>
          <w:tcPr>
            <w:tcW w:w="10458" w:type="dxa"/>
            <w:gridSpan w:val="6"/>
            <w:shd w:val="clear" w:color="auto" w:fill="E6E6E6"/>
          </w:tcPr>
          <w:p w:rsidR="00774299" w:rsidRPr="006A4EFC" w:rsidRDefault="00774299" w:rsidP="00774299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774299" w:rsidRPr="006A4EFC" w:rsidRDefault="0077429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774299" w:rsidRPr="006A4EFC" w:rsidRDefault="0077429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774299" w:rsidRPr="006A4EFC" w:rsidRDefault="0077429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135" w:type="dxa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774299" w:rsidRPr="006A4EFC" w:rsidRDefault="0077429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135" w:type="dxa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774299" w:rsidRPr="006A4EFC" w:rsidRDefault="0077429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774299" w:rsidRPr="006A4EFC" w:rsidRDefault="00774299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קופונים)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774299" w:rsidRPr="006A4EFC" w:rsidRDefault="0077429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774299" w:rsidRPr="006A4EFC" w:rsidRDefault="00774299" w:rsidP="0065465A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774299" w:rsidRPr="006A4EFC" w:rsidTr="00774299">
        <w:tc>
          <w:tcPr>
            <w:tcW w:w="1242" w:type="dxa"/>
            <w:tcBorders>
              <w:bottom w:val="single" w:sz="4" w:space="0" w:color="auto"/>
            </w:tcBorders>
          </w:tcPr>
          <w:p w:rsidR="00774299" w:rsidRPr="006A4EFC" w:rsidRDefault="0077429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774299" w:rsidRPr="006A4EFC" w:rsidRDefault="0077429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24 קופונים לכל השנה</w:t>
            </w:r>
          </w:p>
        </w:tc>
        <w:tc>
          <w:tcPr>
            <w:tcW w:w="2268" w:type="dxa"/>
            <w:gridSpan w:val="2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5" w:type="dxa"/>
          </w:tcPr>
          <w:p w:rsidR="00774299" w:rsidRDefault="0077429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74299" w:rsidRPr="006A4EFC" w:rsidTr="00774299">
        <w:tc>
          <w:tcPr>
            <w:tcW w:w="1242" w:type="dxa"/>
            <w:tcBorders>
              <w:bottom w:val="single" w:sz="4" w:space="0" w:color="auto"/>
            </w:tcBorders>
          </w:tcPr>
          <w:p w:rsidR="00774299" w:rsidRPr="006A4EFC" w:rsidRDefault="0077429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774299" w:rsidRPr="006A4EFC" w:rsidRDefault="00774299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</w:tcPr>
          <w:p w:rsidR="00774299" w:rsidRPr="00F73C6D" w:rsidRDefault="0077429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774299" w:rsidRPr="00F73C6D" w:rsidRDefault="0077429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 ש"ש</w:t>
            </w:r>
          </w:p>
        </w:tc>
        <w:tc>
          <w:tcPr>
            <w:tcW w:w="1135" w:type="dxa"/>
          </w:tcPr>
          <w:p w:rsidR="00774299" w:rsidRDefault="0077429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 נ"ז</w:t>
            </w:r>
          </w:p>
        </w:tc>
      </w:tr>
      <w:tr w:rsidR="00774299" w:rsidRPr="006A4EFC" w:rsidTr="001F64BC">
        <w:tc>
          <w:tcPr>
            <w:tcW w:w="10458" w:type="dxa"/>
            <w:gridSpan w:val="6"/>
            <w:shd w:val="clear" w:color="auto" w:fill="E6E6E6"/>
          </w:tcPr>
          <w:p w:rsidR="00774299" w:rsidRPr="006A4EFC" w:rsidRDefault="0077429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78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774299" w:rsidRPr="006A4EFC" w:rsidTr="00774299">
        <w:tc>
          <w:tcPr>
            <w:tcW w:w="1242" w:type="dxa"/>
            <w:tcBorders>
              <w:bottom w:val="single" w:sz="4" w:space="0" w:color="auto"/>
            </w:tcBorders>
          </w:tcPr>
          <w:p w:rsidR="00774299" w:rsidRPr="006A4EFC" w:rsidRDefault="00774299" w:rsidP="00F07703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774299" w:rsidRPr="006A4EFC" w:rsidRDefault="00774299" w:rsidP="00F07703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shd w:val="clear" w:color="auto" w:fill="auto"/>
          </w:tcPr>
          <w:p w:rsidR="00774299" w:rsidRPr="00F73C6D" w:rsidRDefault="00774299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74299" w:rsidRPr="00F73C6D" w:rsidRDefault="00774299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774299" w:rsidRDefault="00774299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774299" w:rsidRPr="006A4EFC" w:rsidTr="0093743E">
        <w:tc>
          <w:tcPr>
            <w:tcW w:w="10458" w:type="dxa"/>
            <w:gridSpan w:val="6"/>
            <w:shd w:val="clear" w:color="auto" w:fill="E6E6E6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774299" w:rsidRPr="006A4EFC" w:rsidTr="00774299">
        <w:tc>
          <w:tcPr>
            <w:tcW w:w="1242" w:type="dxa"/>
          </w:tcPr>
          <w:p w:rsidR="00774299" w:rsidRPr="006A4EFC" w:rsidRDefault="00774299" w:rsidP="00F0770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774299" w:rsidRPr="006A4EFC" w:rsidRDefault="00774299" w:rsidP="00F07703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99" w:rsidRPr="00F73C6D" w:rsidRDefault="00774299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74299" w:rsidRPr="00F73C6D" w:rsidRDefault="00774299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</w:tcPr>
          <w:p w:rsidR="00774299" w:rsidRDefault="00774299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נ"ז</w:t>
            </w:r>
          </w:p>
        </w:tc>
      </w:tr>
      <w:tr w:rsidR="00774299" w:rsidRPr="006A4EFC" w:rsidTr="00774299">
        <w:tc>
          <w:tcPr>
            <w:tcW w:w="8188" w:type="dxa"/>
            <w:gridSpan w:val="4"/>
            <w:shd w:val="clear" w:color="auto" w:fill="BFBFBF" w:themeFill="background1" w:themeFillShade="BF"/>
          </w:tcPr>
          <w:p w:rsidR="00774299" w:rsidRPr="00F73C6D" w:rsidRDefault="00774299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774299" w:rsidRPr="006A4EFC" w:rsidRDefault="00774299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25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774299" w:rsidRDefault="00774299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50 נ"ז</w:t>
            </w:r>
          </w:p>
        </w:tc>
      </w:tr>
    </w:tbl>
    <w:p w:rsidR="00295FA8" w:rsidRDefault="00295FA8" w:rsidP="00295FA8">
      <w:pPr>
        <w:rPr>
          <w:sz w:val="22"/>
          <w:szCs w:val="22"/>
          <w:rtl/>
        </w:rPr>
      </w:pPr>
    </w:p>
    <w:p w:rsidR="00295FA8" w:rsidRPr="006A4EFC" w:rsidRDefault="00295FA8" w:rsidP="00295FA8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p w:rsidR="00295FA8" w:rsidRPr="006A4EFC" w:rsidRDefault="00295FA8" w:rsidP="00295FA8">
      <w:pPr>
        <w:rPr>
          <w:sz w:val="22"/>
          <w:szCs w:val="22"/>
        </w:rPr>
      </w:pPr>
    </w:p>
    <w:p w:rsidR="00AA14A2" w:rsidRPr="006A4EFC" w:rsidRDefault="00AA14A2">
      <w:pPr>
        <w:rPr>
          <w:sz w:val="22"/>
          <w:szCs w:val="22"/>
        </w:rPr>
      </w:pPr>
    </w:p>
    <w:sectPr w:rsidR="00AA14A2" w:rsidRPr="006A4EFC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8F" w:rsidRDefault="00D3438F" w:rsidP="00C738E3">
      <w:r>
        <w:separator/>
      </w:r>
    </w:p>
  </w:endnote>
  <w:endnote w:type="continuationSeparator" w:id="0">
    <w:p w:rsidR="00D3438F" w:rsidRDefault="00D3438F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8F" w:rsidRDefault="00D3438F" w:rsidP="00C738E3">
      <w:r>
        <w:separator/>
      </w:r>
    </w:p>
  </w:footnote>
  <w:footnote w:type="continuationSeparator" w:id="0">
    <w:p w:rsidR="00D3438F" w:rsidRDefault="00D3438F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85A29"/>
    <w:rsid w:val="000D328F"/>
    <w:rsid w:val="001B179D"/>
    <w:rsid w:val="001F67C8"/>
    <w:rsid w:val="00216CC2"/>
    <w:rsid w:val="00295FA8"/>
    <w:rsid w:val="00297283"/>
    <w:rsid w:val="002F03DF"/>
    <w:rsid w:val="00374B52"/>
    <w:rsid w:val="00427871"/>
    <w:rsid w:val="00432D09"/>
    <w:rsid w:val="004611BB"/>
    <w:rsid w:val="00570499"/>
    <w:rsid w:val="0061317E"/>
    <w:rsid w:val="00622EB9"/>
    <w:rsid w:val="00625168"/>
    <w:rsid w:val="0065465A"/>
    <w:rsid w:val="00657246"/>
    <w:rsid w:val="006A4EFC"/>
    <w:rsid w:val="00764444"/>
    <w:rsid w:val="00774299"/>
    <w:rsid w:val="0080106F"/>
    <w:rsid w:val="00817C40"/>
    <w:rsid w:val="00881CBB"/>
    <w:rsid w:val="00886DFD"/>
    <w:rsid w:val="00931A59"/>
    <w:rsid w:val="009D2381"/>
    <w:rsid w:val="00AA14A2"/>
    <w:rsid w:val="00B412E4"/>
    <w:rsid w:val="00B90E05"/>
    <w:rsid w:val="00BC731B"/>
    <w:rsid w:val="00C738E3"/>
    <w:rsid w:val="00D3438F"/>
    <w:rsid w:val="00F07703"/>
    <w:rsid w:val="00F47790"/>
    <w:rsid w:val="00F73C6D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E8A0"/>
  <w15:docId w15:val="{F523A689-8936-4560-BD42-A0DEEB58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625168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25168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שני קאופמן</cp:lastModifiedBy>
  <cp:revision>3</cp:revision>
  <cp:lastPrinted>2018-06-11T07:54:00Z</cp:lastPrinted>
  <dcterms:created xsi:type="dcterms:W3CDTF">2020-05-26T09:26:00Z</dcterms:created>
  <dcterms:modified xsi:type="dcterms:W3CDTF">2020-07-26T06:36:00Z</dcterms:modified>
</cp:coreProperties>
</file>